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8C" w:rsidRDefault="007E3B7C">
      <w:pPr>
        <w:rPr>
          <w:b/>
        </w:rPr>
      </w:pPr>
      <w:proofErr w:type="spellStart"/>
      <w:r>
        <w:rPr>
          <w:b/>
        </w:rPr>
        <w:t>Liedplan</w:t>
      </w:r>
      <w:proofErr w:type="spellEnd"/>
      <w:r w:rsidR="00322700">
        <w:rPr>
          <w:b/>
        </w:rPr>
        <w:t xml:space="preserve"> </w:t>
      </w:r>
      <w:bookmarkStart w:id="0" w:name="_GoBack"/>
      <w:bookmarkEnd w:id="0"/>
      <w:r w:rsidR="00322700">
        <w:rPr>
          <w:b/>
        </w:rPr>
        <w:t>2. Weihnachtsfeiertag/Hl. Stephanus</w:t>
      </w:r>
      <w:r>
        <w:rPr>
          <w:b/>
        </w:rPr>
        <w:t xml:space="preserve"> </w:t>
      </w:r>
      <w:r w:rsidR="00D201A7">
        <w:rPr>
          <w:b/>
        </w:rPr>
        <w:t>A</w:t>
      </w:r>
      <w:r w:rsidR="00322700">
        <w:rPr>
          <w:b/>
        </w:rPr>
        <w:t xml:space="preserve"> 26.12.1</w:t>
      </w:r>
      <w:r w:rsidR="00D201A7">
        <w:rPr>
          <w:b/>
        </w:rPr>
        <w:t>6</w:t>
      </w:r>
      <w:r w:rsidR="00322700">
        <w:rPr>
          <w:b/>
        </w:rPr>
        <w:t xml:space="preserve"> </w:t>
      </w:r>
      <w:proofErr w:type="spellStart"/>
      <w:r w:rsidR="00322700">
        <w:rPr>
          <w:b/>
        </w:rPr>
        <w:t>Rg</w:t>
      </w:r>
      <w:proofErr w:type="spellEnd"/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Impuls (einzublenden vor dem Gottesdienst)</w:t>
      </w:r>
    </w:p>
    <w:p w:rsidR="00BA35EC" w:rsidRDefault="00322700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706/6 Für die verfolgte Kirche</w:t>
      </w:r>
    </w:p>
    <w:p w:rsidR="00883E79" w:rsidRPr="00A639C1" w:rsidRDefault="00883E79" w:rsidP="007407F3">
      <w:pPr>
        <w:spacing w:after="0" w:line="240" w:lineRule="auto"/>
        <w:rPr>
          <w:rFonts w:cstheme="minorHAnsi"/>
        </w:rPr>
      </w:pPr>
    </w:p>
    <w:p w:rsidR="007407F3" w:rsidRPr="00A639C1" w:rsidRDefault="0082551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Einzug</w:t>
      </w:r>
      <w:r>
        <w:rPr>
          <w:rFonts w:cstheme="minorHAnsi"/>
        </w:rPr>
        <w:tab/>
      </w:r>
      <w:r w:rsidR="00322700">
        <w:rPr>
          <w:rFonts w:cstheme="minorHAnsi"/>
        </w:rPr>
        <w:tab/>
      </w:r>
      <w:r w:rsidR="00322700">
        <w:rPr>
          <w:rFonts w:cstheme="minorHAnsi"/>
        </w:rPr>
        <w:tab/>
        <w:t>247/1-3 Lobt Gott, ihr Christen, alle gleich</w:t>
      </w:r>
    </w:p>
    <w:p w:rsidR="005704B7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Kyrie </w:t>
      </w:r>
      <w:r w:rsidR="00322700">
        <w:rPr>
          <w:rFonts w:cstheme="minorHAnsi"/>
        </w:rPr>
        <w:tab/>
      </w:r>
      <w:r w:rsidR="00322700">
        <w:rPr>
          <w:rFonts w:cstheme="minorHAnsi"/>
        </w:rPr>
        <w:tab/>
      </w:r>
      <w:r w:rsidR="00322700">
        <w:rPr>
          <w:rFonts w:cstheme="minorHAnsi"/>
        </w:rPr>
        <w:tab/>
        <w:t>153 + gesprochene Bitten</w:t>
      </w:r>
    </w:p>
    <w:p w:rsidR="007407F3" w:rsidRPr="00A639C1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Gloria</w:t>
      </w:r>
      <w:r w:rsidR="007407F3" w:rsidRPr="00A639C1">
        <w:rPr>
          <w:rFonts w:cstheme="minorHAnsi"/>
        </w:rPr>
        <w:t xml:space="preserve">    </w:t>
      </w:r>
      <w:r w:rsidR="00322700">
        <w:rPr>
          <w:rFonts w:cstheme="minorHAnsi"/>
        </w:rPr>
        <w:tab/>
      </w:r>
      <w:r w:rsidR="00322700">
        <w:rPr>
          <w:rFonts w:cstheme="minorHAnsi"/>
        </w:rPr>
        <w:tab/>
        <w:t>251/1+2 Jauchzet, ihr Himmel,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Antwortgesang</w:t>
      </w:r>
      <w:r w:rsidR="00322700">
        <w:rPr>
          <w:rFonts w:cstheme="minorHAnsi"/>
        </w:rPr>
        <w:tab/>
      </w:r>
      <w:r w:rsidR="00322700">
        <w:rPr>
          <w:rFonts w:cstheme="minorHAnsi"/>
        </w:rPr>
        <w:tab/>
        <w:t>236/1+4-6 Es kommt ein Schiff geladen</w:t>
      </w:r>
    </w:p>
    <w:p w:rsidR="00BA35EC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Ruf v. d. Evangelium</w:t>
      </w:r>
      <w:r w:rsidR="00322700">
        <w:rPr>
          <w:rFonts w:cstheme="minorHAnsi"/>
        </w:rPr>
        <w:tab/>
        <w:t>174/3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Gab</w:t>
      </w:r>
      <w:r w:rsidR="00BA35EC">
        <w:rPr>
          <w:rFonts w:cstheme="minorHAnsi"/>
        </w:rPr>
        <w:t>enbereitung</w:t>
      </w:r>
      <w:r w:rsidR="00322700">
        <w:rPr>
          <w:rFonts w:cstheme="minorHAnsi"/>
        </w:rPr>
        <w:tab/>
        <w:t>768 Kommet, ihr Hirten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Sanctus</w:t>
      </w:r>
      <w:r w:rsidR="00322700">
        <w:rPr>
          <w:rFonts w:cstheme="minorHAnsi"/>
        </w:rPr>
        <w:tab/>
      </w:r>
      <w:r w:rsidR="00322700">
        <w:rPr>
          <w:rFonts w:cstheme="minorHAnsi"/>
        </w:rPr>
        <w:tab/>
      </w:r>
      <w:r w:rsidR="00322700">
        <w:rPr>
          <w:rFonts w:cstheme="minorHAnsi"/>
        </w:rPr>
        <w:tab/>
        <w:t>734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Agnus</w:t>
      </w:r>
      <w:proofErr w:type="spellEnd"/>
      <w:r>
        <w:rPr>
          <w:rFonts w:cstheme="minorHAnsi"/>
        </w:rPr>
        <w:t xml:space="preserve"> </w:t>
      </w:r>
      <w:proofErr w:type="spellStart"/>
      <w:r w:rsidR="00322700">
        <w:rPr>
          <w:rFonts w:cstheme="minorHAnsi"/>
        </w:rPr>
        <w:t>Dei</w:t>
      </w:r>
      <w:proofErr w:type="spellEnd"/>
      <w:r w:rsidR="00322700">
        <w:rPr>
          <w:rFonts w:cstheme="minorHAnsi"/>
        </w:rPr>
        <w:tab/>
      </w:r>
      <w:r w:rsidR="00322700">
        <w:rPr>
          <w:rFonts w:cstheme="minorHAnsi"/>
        </w:rPr>
        <w:tab/>
        <w:t>742 Gottes Lamm, Herr Jesu Christ</w:t>
      </w:r>
    </w:p>
    <w:p w:rsidR="007407F3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Dankhymnus</w:t>
      </w:r>
      <w:r w:rsidR="00322700">
        <w:rPr>
          <w:rFonts w:cstheme="minorHAnsi"/>
        </w:rPr>
        <w:tab/>
      </w:r>
      <w:r w:rsidR="00322700">
        <w:rPr>
          <w:rFonts w:cstheme="minorHAnsi"/>
        </w:rPr>
        <w:tab/>
        <w:t>237 Vom Himmel hoch</w:t>
      </w:r>
    </w:p>
    <w:p w:rsidR="00BA35EC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n.d</w:t>
      </w:r>
      <w:proofErr w:type="spellEnd"/>
      <w:r>
        <w:rPr>
          <w:rFonts w:cstheme="minorHAnsi"/>
        </w:rPr>
        <w:t>. Segen</w:t>
      </w:r>
      <w:r w:rsidR="00322700">
        <w:rPr>
          <w:rFonts w:cstheme="minorHAnsi"/>
        </w:rPr>
        <w:tab/>
      </w:r>
      <w:r w:rsidR="00322700">
        <w:rPr>
          <w:rFonts w:cstheme="minorHAnsi"/>
        </w:rPr>
        <w:tab/>
        <w:t>238 O du fröhliche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Anmerkungen: 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Impuls vor dem Gottesdienst als Anregung zum Gebet oder als Information ca. 5 min. vor Beginn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Eine Minute vor Beginn das erste Lied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Nach dem ersten Lied Liedanzeige aus, damit die Gottesdienstbesucher der Einleitung des </w:t>
      </w:r>
      <w:proofErr w:type="spellStart"/>
      <w:r>
        <w:rPr>
          <w:rFonts w:cstheme="minorHAnsi"/>
        </w:rPr>
        <w:t>Zelebrans</w:t>
      </w:r>
      <w:proofErr w:type="spellEnd"/>
      <w:r>
        <w:rPr>
          <w:rFonts w:cstheme="minorHAnsi"/>
        </w:rPr>
        <w:t xml:space="preserve"> folgen, ohne zu blättern.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Kyrie oder Gloria unmittelbar vor dem Vorspiel einblenden und Vorspiel lang genug gestalten, dass man das Lied aufschlagen kann.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Falls kein Kyrie und/oder Gloria Antwortgesang einblenden, wenn der Lektor zum Ambo geht.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Alle anderen Lieder können eingeblendet werden, wenn das vorhergehende vorüber ist.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7407F3" w:rsidRPr="007407F3" w:rsidRDefault="007407F3" w:rsidP="007407F3">
      <w:pPr>
        <w:spacing w:after="0"/>
        <w:rPr>
          <w:b/>
        </w:rPr>
      </w:pPr>
    </w:p>
    <w:sectPr w:rsidR="007407F3" w:rsidRPr="007407F3" w:rsidSect="00C0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F3"/>
    <w:rsid w:val="00004D78"/>
    <w:rsid w:val="000112EF"/>
    <w:rsid w:val="00033D3A"/>
    <w:rsid w:val="0005341D"/>
    <w:rsid w:val="000820FF"/>
    <w:rsid w:val="00083358"/>
    <w:rsid w:val="000919B2"/>
    <w:rsid w:val="000B1635"/>
    <w:rsid w:val="000D19B7"/>
    <w:rsid w:val="000E1BC2"/>
    <w:rsid w:val="000E3C54"/>
    <w:rsid w:val="00101E3E"/>
    <w:rsid w:val="00112B3E"/>
    <w:rsid w:val="0011342A"/>
    <w:rsid w:val="001145BA"/>
    <w:rsid w:val="00115B18"/>
    <w:rsid w:val="001217CC"/>
    <w:rsid w:val="00123039"/>
    <w:rsid w:val="00135F32"/>
    <w:rsid w:val="001361D1"/>
    <w:rsid w:val="00154B39"/>
    <w:rsid w:val="00180DAA"/>
    <w:rsid w:val="001843F3"/>
    <w:rsid w:val="00191F6F"/>
    <w:rsid w:val="001A5264"/>
    <w:rsid w:val="001C0A32"/>
    <w:rsid w:val="001E37A5"/>
    <w:rsid w:val="001F5144"/>
    <w:rsid w:val="00210161"/>
    <w:rsid w:val="00231792"/>
    <w:rsid w:val="0024164A"/>
    <w:rsid w:val="00244B95"/>
    <w:rsid w:val="00247539"/>
    <w:rsid w:val="00247A5A"/>
    <w:rsid w:val="00254FF4"/>
    <w:rsid w:val="002607E5"/>
    <w:rsid w:val="002665B7"/>
    <w:rsid w:val="0026685F"/>
    <w:rsid w:val="0026718C"/>
    <w:rsid w:val="00284898"/>
    <w:rsid w:val="002905A0"/>
    <w:rsid w:val="002950DE"/>
    <w:rsid w:val="002A6C63"/>
    <w:rsid w:val="002B1BEA"/>
    <w:rsid w:val="002B3FF7"/>
    <w:rsid w:val="002C0337"/>
    <w:rsid w:val="002C6F77"/>
    <w:rsid w:val="002C70BA"/>
    <w:rsid w:val="002D6431"/>
    <w:rsid w:val="002F70F1"/>
    <w:rsid w:val="00301E3A"/>
    <w:rsid w:val="00315A7D"/>
    <w:rsid w:val="00322700"/>
    <w:rsid w:val="00327424"/>
    <w:rsid w:val="003303D9"/>
    <w:rsid w:val="00331952"/>
    <w:rsid w:val="00332768"/>
    <w:rsid w:val="00332A40"/>
    <w:rsid w:val="003342B7"/>
    <w:rsid w:val="00334A11"/>
    <w:rsid w:val="00335FF2"/>
    <w:rsid w:val="003362BE"/>
    <w:rsid w:val="003413F7"/>
    <w:rsid w:val="003430E6"/>
    <w:rsid w:val="00350A81"/>
    <w:rsid w:val="00352E9D"/>
    <w:rsid w:val="00365B66"/>
    <w:rsid w:val="003773D0"/>
    <w:rsid w:val="003834C4"/>
    <w:rsid w:val="003A5B2E"/>
    <w:rsid w:val="00401FEA"/>
    <w:rsid w:val="00405E20"/>
    <w:rsid w:val="00414AF2"/>
    <w:rsid w:val="00414B1A"/>
    <w:rsid w:val="004171C9"/>
    <w:rsid w:val="0045135A"/>
    <w:rsid w:val="00454778"/>
    <w:rsid w:val="004621B3"/>
    <w:rsid w:val="004626F2"/>
    <w:rsid w:val="00473DCF"/>
    <w:rsid w:val="00481C12"/>
    <w:rsid w:val="004953B9"/>
    <w:rsid w:val="004A3D0A"/>
    <w:rsid w:val="004B7BB5"/>
    <w:rsid w:val="004F09B2"/>
    <w:rsid w:val="005125AA"/>
    <w:rsid w:val="005344BB"/>
    <w:rsid w:val="00535A00"/>
    <w:rsid w:val="0055217D"/>
    <w:rsid w:val="00565636"/>
    <w:rsid w:val="005704B7"/>
    <w:rsid w:val="0057685A"/>
    <w:rsid w:val="00581100"/>
    <w:rsid w:val="00581F44"/>
    <w:rsid w:val="005B2AF2"/>
    <w:rsid w:val="005C4225"/>
    <w:rsid w:val="005C5DE9"/>
    <w:rsid w:val="005C7BD4"/>
    <w:rsid w:val="005D5C4F"/>
    <w:rsid w:val="005D65FE"/>
    <w:rsid w:val="005F4ED7"/>
    <w:rsid w:val="006031D2"/>
    <w:rsid w:val="00617B23"/>
    <w:rsid w:val="00630055"/>
    <w:rsid w:val="00631493"/>
    <w:rsid w:val="00643285"/>
    <w:rsid w:val="006448F7"/>
    <w:rsid w:val="00651797"/>
    <w:rsid w:val="00676716"/>
    <w:rsid w:val="00684636"/>
    <w:rsid w:val="00685FAC"/>
    <w:rsid w:val="00694B58"/>
    <w:rsid w:val="006B3AC6"/>
    <w:rsid w:val="006C46C6"/>
    <w:rsid w:val="007036AA"/>
    <w:rsid w:val="0072613C"/>
    <w:rsid w:val="00732CBC"/>
    <w:rsid w:val="007407F3"/>
    <w:rsid w:val="00750C66"/>
    <w:rsid w:val="0077700B"/>
    <w:rsid w:val="00777811"/>
    <w:rsid w:val="00780CFA"/>
    <w:rsid w:val="00782B92"/>
    <w:rsid w:val="007850D9"/>
    <w:rsid w:val="00794446"/>
    <w:rsid w:val="00794FD5"/>
    <w:rsid w:val="007B2F77"/>
    <w:rsid w:val="007B4DAE"/>
    <w:rsid w:val="007B7B80"/>
    <w:rsid w:val="007D0FF4"/>
    <w:rsid w:val="007D34DD"/>
    <w:rsid w:val="007D7CDD"/>
    <w:rsid w:val="007E07DA"/>
    <w:rsid w:val="007E3B7C"/>
    <w:rsid w:val="007F0E23"/>
    <w:rsid w:val="007F7704"/>
    <w:rsid w:val="00816F43"/>
    <w:rsid w:val="0082551C"/>
    <w:rsid w:val="0082725B"/>
    <w:rsid w:val="00830A24"/>
    <w:rsid w:val="00836B4B"/>
    <w:rsid w:val="00843BEC"/>
    <w:rsid w:val="00867946"/>
    <w:rsid w:val="00880D7F"/>
    <w:rsid w:val="00883E79"/>
    <w:rsid w:val="008857CA"/>
    <w:rsid w:val="00886EB4"/>
    <w:rsid w:val="00887A18"/>
    <w:rsid w:val="008A16E0"/>
    <w:rsid w:val="008A214D"/>
    <w:rsid w:val="008A2874"/>
    <w:rsid w:val="008A2C22"/>
    <w:rsid w:val="008C3F8B"/>
    <w:rsid w:val="00903F52"/>
    <w:rsid w:val="009132D3"/>
    <w:rsid w:val="00914D19"/>
    <w:rsid w:val="00917038"/>
    <w:rsid w:val="00927BF7"/>
    <w:rsid w:val="00971BB9"/>
    <w:rsid w:val="00986D50"/>
    <w:rsid w:val="009B30BF"/>
    <w:rsid w:val="009B318C"/>
    <w:rsid w:val="009C57D7"/>
    <w:rsid w:val="009D02BD"/>
    <w:rsid w:val="009D501C"/>
    <w:rsid w:val="009E30D4"/>
    <w:rsid w:val="009F1947"/>
    <w:rsid w:val="00A0626F"/>
    <w:rsid w:val="00A06659"/>
    <w:rsid w:val="00A133A8"/>
    <w:rsid w:val="00A134BA"/>
    <w:rsid w:val="00A43388"/>
    <w:rsid w:val="00A47217"/>
    <w:rsid w:val="00A5661C"/>
    <w:rsid w:val="00A61FA5"/>
    <w:rsid w:val="00A655A1"/>
    <w:rsid w:val="00A71DE2"/>
    <w:rsid w:val="00A76F41"/>
    <w:rsid w:val="00A77106"/>
    <w:rsid w:val="00A7727B"/>
    <w:rsid w:val="00A90A09"/>
    <w:rsid w:val="00AA3FBB"/>
    <w:rsid w:val="00AC2D79"/>
    <w:rsid w:val="00AC6E6A"/>
    <w:rsid w:val="00AD26A3"/>
    <w:rsid w:val="00AE0D0A"/>
    <w:rsid w:val="00AE39C5"/>
    <w:rsid w:val="00AF1A29"/>
    <w:rsid w:val="00B1322F"/>
    <w:rsid w:val="00B2341F"/>
    <w:rsid w:val="00B23A4A"/>
    <w:rsid w:val="00B51EBA"/>
    <w:rsid w:val="00B619CB"/>
    <w:rsid w:val="00B67194"/>
    <w:rsid w:val="00B70166"/>
    <w:rsid w:val="00B74EB4"/>
    <w:rsid w:val="00B75796"/>
    <w:rsid w:val="00B77B7C"/>
    <w:rsid w:val="00B80665"/>
    <w:rsid w:val="00B84FC0"/>
    <w:rsid w:val="00BA35EC"/>
    <w:rsid w:val="00BA3901"/>
    <w:rsid w:val="00BB4F18"/>
    <w:rsid w:val="00BD0CDB"/>
    <w:rsid w:val="00BE7034"/>
    <w:rsid w:val="00C01C8C"/>
    <w:rsid w:val="00C21B03"/>
    <w:rsid w:val="00C27F9C"/>
    <w:rsid w:val="00C30AE1"/>
    <w:rsid w:val="00C31054"/>
    <w:rsid w:val="00C37402"/>
    <w:rsid w:val="00C37681"/>
    <w:rsid w:val="00C53D12"/>
    <w:rsid w:val="00C5590E"/>
    <w:rsid w:val="00C66C72"/>
    <w:rsid w:val="00C7371F"/>
    <w:rsid w:val="00C75A0C"/>
    <w:rsid w:val="00C76F13"/>
    <w:rsid w:val="00C96E7E"/>
    <w:rsid w:val="00CD03C3"/>
    <w:rsid w:val="00CE7F1A"/>
    <w:rsid w:val="00CF0E5F"/>
    <w:rsid w:val="00CF234F"/>
    <w:rsid w:val="00CF4B0E"/>
    <w:rsid w:val="00D201A7"/>
    <w:rsid w:val="00D2521F"/>
    <w:rsid w:val="00D328EB"/>
    <w:rsid w:val="00D53EFF"/>
    <w:rsid w:val="00DE2739"/>
    <w:rsid w:val="00DE5A24"/>
    <w:rsid w:val="00DF0A4C"/>
    <w:rsid w:val="00E0178D"/>
    <w:rsid w:val="00E05052"/>
    <w:rsid w:val="00E13EB6"/>
    <w:rsid w:val="00E16297"/>
    <w:rsid w:val="00E17145"/>
    <w:rsid w:val="00E20328"/>
    <w:rsid w:val="00E44335"/>
    <w:rsid w:val="00E44C29"/>
    <w:rsid w:val="00E6053B"/>
    <w:rsid w:val="00E63A79"/>
    <w:rsid w:val="00E7357F"/>
    <w:rsid w:val="00E76C58"/>
    <w:rsid w:val="00E92957"/>
    <w:rsid w:val="00EA079B"/>
    <w:rsid w:val="00EA083F"/>
    <w:rsid w:val="00F40F7E"/>
    <w:rsid w:val="00F411AD"/>
    <w:rsid w:val="00F431F4"/>
    <w:rsid w:val="00F46270"/>
    <w:rsid w:val="00F651A2"/>
    <w:rsid w:val="00F934E3"/>
    <w:rsid w:val="00F9517E"/>
    <w:rsid w:val="00FD06C2"/>
    <w:rsid w:val="00FD7E06"/>
    <w:rsid w:val="00FE69D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5945"/>
  <w15:docId w15:val="{177539A1-C83E-4EB2-B451-499A72D7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01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Robert Göstl</cp:lastModifiedBy>
  <cp:revision>2</cp:revision>
  <dcterms:created xsi:type="dcterms:W3CDTF">2016-12-24T07:55:00Z</dcterms:created>
  <dcterms:modified xsi:type="dcterms:W3CDTF">2016-12-24T07:55:00Z</dcterms:modified>
</cp:coreProperties>
</file>